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4847A3" w:rsidRDefault="007105C4" w:rsidP="007105C4">
      <w:pPr>
        <w:rPr>
          <w:b/>
          <w:sz w:val="24"/>
        </w:rPr>
      </w:pPr>
      <w:r w:rsidRPr="004847A3">
        <w:rPr>
          <w:b/>
          <w:sz w:val="24"/>
        </w:rPr>
        <w:t>PRILOG 1.</w:t>
      </w:r>
    </w:p>
    <w:p w14:paraId="580A781B" w14:textId="77777777" w:rsidR="007105C4" w:rsidRPr="004847A3" w:rsidRDefault="007105C4" w:rsidP="007105C4"/>
    <w:p w14:paraId="24AE9900" w14:textId="77777777" w:rsidR="007105C4" w:rsidRPr="004847A3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b/>
          <w:sz w:val="28"/>
          <w:szCs w:val="28"/>
        </w:rPr>
      </w:pPr>
      <w:r w:rsidRPr="004847A3">
        <w:rPr>
          <w:b/>
          <w:sz w:val="28"/>
          <w:szCs w:val="28"/>
        </w:rPr>
        <w:t>PONUDBENI LIST</w:t>
      </w:r>
    </w:p>
    <w:p w14:paraId="59304BC5" w14:textId="77777777" w:rsidR="007105C4" w:rsidRPr="004847A3" w:rsidRDefault="007105C4" w:rsidP="007105C4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4847A3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2FB241C1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64915D6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7105C4" w:rsidRPr="004847A3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7105C4" w:rsidRPr="004847A3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7105C4" w:rsidRPr="004847A3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40B8D706" w:rsidR="007105C4" w:rsidRPr="009D3265" w:rsidRDefault="009D3265" w:rsidP="009D3265">
            <w:pPr>
              <w:pStyle w:val="Style2"/>
              <w:widowControl/>
              <w:tabs>
                <w:tab w:val="left" w:leader="underscore" w:pos="5366"/>
              </w:tabs>
              <w:spacing w:line="240" w:lineRule="auto"/>
              <w:jc w:val="center"/>
              <w:rPr>
                <w:b/>
                <w:bCs/>
              </w:rPr>
            </w:pPr>
            <w:r w:rsidRPr="009D3265">
              <w:rPr>
                <w:b/>
                <w:bCs/>
              </w:rPr>
              <w:t>Radovi na uređenju dječjeg igrališta kod starog kina u Bakru</w:t>
            </w:r>
          </w:p>
        </w:tc>
      </w:tr>
      <w:tr w:rsidR="007105C4" w:rsidRPr="004847A3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6D059BB8" w:rsidR="007105C4" w:rsidRPr="008B5689" w:rsidRDefault="009D3265" w:rsidP="004847A3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  <w:r w:rsidR="008B5689" w:rsidRPr="008B5689">
              <w:rPr>
                <w:b/>
                <w:bCs/>
                <w:sz w:val="24"/>
                <w:szCs w:val="24"/>
              </w:rPr>
              <w:t>/25</w:t>
            </w:r>
          </w:p>
        </w:tc>
      </w:tr>
      <w:tr w:rsidR="007105C4" w:rsidRPr="004847A3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4058E662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DA                 NE  (zaokružiti)</w:t>
            </w:r>
          </w:p>
        </w:tc>
      </w:tr>
      <w:tr w:rsidR="007105C4" w:rsidRPr="004847A3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4847A3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7105C4" w:rsidRPr="004847A3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4847A3" w:rsidRDefault="007105C4" w:rsidP="00E25871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4847A3" w:rsidRDefault="007105C4" w:rsidP="00E25871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4847A3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2337C4B2" w14:textId="77777777" w:rsidR="007105C4" w:rsidRPr="004847A3" w:rsidRDefault="007105C4" w:rsidP="006C582C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4847A3" w:rsidRDefault="007105C4" w:rsidP="00E25871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4847A3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4847A3" w:rsidRDefault="009645BA" w:rsidP="00DE436A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4847A3" w:rsidRDefault="009645BA" w:rsidP="00DE436A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4847A3" w:rsidRDefault="009645BA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4847A3" w:rsidRDefault="009645BA" w:rsidP="00DE436A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7105C4" w:rsidRPr="004847A3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4847A3" w:rsidRDefault="007105C4" w:rsidP="00E25871">
            <w:pPr>
              <w:jc w:val="center"/>
              <w:rPr>
                <w:b/>
                <w:szCs w:val="22"/>
              </w:rPr>
            </w:pPr>
          </w:p>
        </w:tc>
      </w:tr>
      <w:tr w:rsidR="007105C4" w:rsidRPr="004847A3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414BFE71" w14:textId="77777777" w:rsidR="007105C4" w:rsidRPr="004847A3" w:rsidRDefault="00A16165" w:rsidP="00E25871">
            <w:pPr>
              <w:jc w:val="both"/>
              <w:rPr>
                <w:i/>
                <w:szCs w:val="22"/>
              </w:rPr>
            </w:pPr>
            <w:r w:rsidRPr="004847A3">
              <w:rPr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</w:p>
        </w:tc>
      </w:tr>
    </w:tbl>
    <w:p w14:paraId="29C25564" w14:textId="77777777" w:rsidR="000464F1" w:rsidRPr="004847A3" w:rsidRDefault="000464F1" w:rsidP="000464F1">
      <w:pPr>
        <w:spacing w:line="360" w:lineRule="auto"/>
        <w:rPr>
          <w:i/>
        </w:rPr>
      </w:pPr>
    </w:p>
    <w:p w14:paraId="1F529F91" w14:textId="77777777" w:rsidR="007105C4" w:rsidRPr="004847A3" w:rsidRDefault="007105C4" w:rsidP="00B818BA">
      <w:pPr>
        <w:ind w:left="4248" w:firstLine="708"/>
        <w:rPr>
          <w:b/>
          <w:sz w:val="24"/>
          <w:szCs w:val="24"/>
        </w:rPr>
      </w:pPr>
      <w:r w:rsidRPr="004847A3">
        <w:rPr>
          <w:b/>
          <w:sz w:val="24"/>
          <w:szCs w:val="24"/>
        </w:rPr>
        <w:t>za Ponuditelja / Zajednicu ponuditelja</w:t>
      </w:r>
    </w:p>
    <w:p w14:paraId="3FC04708" w14:textId="77777777" w:rsidR="009645BA" w:rsidRPr="004847A3" w:rsidRDefault="009645BA" w:rsidP="00B818BA">
      <w:pPr>
        <w:ind w:left="4248" w:firstLine="708"/>
        <w:rPr>
          <w:b/>
          <w:sz w:val="24"/>
          <w:szCs w:val="24"/>
        </w:rPr>
      </w:pPr>
    </w:p>
    <w:p w14:paraId="4E71D113" w14:textId="77777777" w:rsidR="007105C4" w:rsidRPr="004847A3" w:rsidRDefault="007105C4" w:rsidP="00B818BA">
      <w:pPr>
        <w:rPr>
          <w:sz w:val="24"/>
          <w:szCs w:val="24"/>
        </w:rPr>
      </w:pPr>
      <w:r w:rsidRPr="004847A3">
        <w:rPr>
          <w:sz w:val="24"/>
          <w:szCs w:val="24"/>
        </w:rPr>
        <w:t xml:space="preserve">                                     </w:t>
      </w:r>
      <w:r w:rsidR="006C582C" w:rsidRPr="004847A3">
        <w:rPr>
          <w:sz w:val="24"/>
          <w:szCs w:val="24"/>
        </w:rPr>
        <w:t xml:space="preserve">                           </w:t>
      </w:r>
      <w:r w:rsidR="006C582C" w:rsidRPr="004847A3">
        <w:rPr>
          <w:sz w:val="24"/>
          <w:szCs w:val="24"/>
        </w:rPr>
        <w:tab/>
      </w:r>
      <w:r w:rsidR="006C582C" w:rsidRPr="004847A3">
        <w:rPr>
          <w:sz w:val="24"/>
          <w:szCs w:val="24"/>
        </w:rPr>
        <w:tab/>
        <w:t xml:space="preserve"> </w:t>
      </w:r>
      <w:r w:rsidRPr="004847A3">
        <w:rPr>
          <w:sz w:val="24"/>
          <w:szCs w:val="24"/>
        </w:rPr>
        <w:t>___________________________________________</w:t>
      </w:r>
    </w:p>
    <w:p w14:paraId="7F6EB791" w14:textId="77777777" w:rsidR="007105C4" w:rsidRPr="004847A3" w:rsidRDefault="007105C4" w:rsidP="00B818BA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55852492" w14:textId="77777777" w:rsidR="007105C4" w:rsidRPr="004847A3" w:rsidRDefault="007105C4" w:rsidP="00B818BA">
      <w:pPr>
        <w:rPr>
          <w:color w:val="00B050"/>
          <w:sz w:val="24"/>
          <w:szCs w:val="24"/>
        </w:rPr>
      </w:pPr>
    </w:p>
    <w:p w14:paraId="6FD8C848" w14:textId="77777777" w:rsidR="007105C4" w:rsidRPr="004847A3" w:rsidRDefault="007105C4" w:rsidP="00B818BA">
      <w:pPr>
        <w:ind w:left="3612" w:firstLine="720"/>
        <w:jc w:val="both"/>
        <w:rPr>
          <w:sz w:val="24"/>
          <w:szCs w:val="24"/>
        </w:rPr>
      </w:pPr>
      <w:r w:rsidRPr="004847A3">
        <w:rPr>
          <w:sz w:val="24"/>
          <w:szCs w:val="24"/>
        </w:rPr>
        <w:t xml:space="preserve">  ____________________________________________</w:t>
      </w:r>
    </w:p>
    <w:p w14:paraId="6A886ACA" w14:textId="07F4DED0" w:rsidR="00A16165" w:rsidRPr="004847A3" w:rsidRDefault="007105C4" w:rsidP="009645BA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(potpis ovlaštene osobe)</w:t>
      </w:r>
    </w:p>
    <w:p w14:paraId="58147A79" w14:textId="77777777" w:rsidR="00B818BA" w:rsidRPr="004847A3" w:rsidRDefault="00B818BA" w:rsidP="009645BA">
      <w:pPr>
        <w:spacing w:line="360" w:lineRule="auto"/>
        <w:ind w:left="2832" w:firstLine="708"/>
        <w:jc w:val="both"/>
        <w:rPr>
          <w:szCs w:val="22"/>
        </w:rPr>
      </w:pPr>
    </w:p>
    <w:p w14:paraId="0E75B24F" w14:textId="77777777" w:rsidR="007105C4" w:rsidRPr="004847A3" w:rsidRDefault="007105C4" w:rsidP="007105C4">
      <w:pPr>
        <w:spacing w:line="360" w:lineRule="auto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U _____________________,  dana  ____________ 20__. godine.</w:t>
      </w:r>
    </w:p>
    <w:p w14:paraId="54463BE4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57486B3" w14:textId="77777777" w:rsidR="007105C4" w:rsidRPr="004847A3" w:rsidRDefault="007105C4" w:rsidP="007105C4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451AAD5D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2B79A972" w14:textId="77777777" w:rsidR="007105C4" w:rsidRPr="004847A3" w:rsidRDefault="007105C4" w:rsidP="007105C4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75665107" w14:textId="77777777" w:rsidR="007105C4" w:rsidRPr="004847A3" w:rsidRDefault="007105C4" w:rsidP="007105C4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4847A3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4847A3" w:rsidRDefault="007105C4" w:rsidP="00E25871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2E66FF7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4847A3" w:rsidRDefault="007105C4" w:rsidP="00E25871">
            <w:pPr>
              <w:jc w:val="center"/>
              <w:rPr>
                <w:color w:val="000000"/>
              </w:rPr>
            </w:pPr>
          </w:p>
        </w:tc>
      </w:tr>
      <w:tr w:rsidR="007105C4" w:rsidRPr="004847A3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4847A3" w:rsidRDefault="007105C4" w:rsidP="00E25871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  <w:tr w:rsidR="007105C4" w:rsidRPr="004847A3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4847A3" w:rsidRDefault="007105C4" w:rsidP="00E25871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</w:tbl>
    <w:p w14:paraId="4AC66F54" w14:textId="77777777" w:rsidR="007105C4" w:rsidRPr="004847A3" w:rsidRDefault="007105C4" w:rsidP="007105C4">
      <w:pPr>
        <w:rPr>
          <w:b/>
          <w:sz w:val="24"/>
          <w:szCs w:val="24"/>
          <w:highlight w:val="green"/>
        </w:rPr>
      </w:pPr>
    </w:p>
    <w:p w14:paraId="39A9CC0C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4205BCBB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</w:p>
    <w:p w14:paraId="712619A3" w14:textId="77777777" w:rsidR="007105C4" w:rsidRPr="004847A3" w:rsidRDefault="007105C4" w:rsidP="007105C4">
      <w:pPr>
        <w:jc w:val="both"/>
        <w:rPr>
          <w:szCs w:val="22"/>
        </w:rPr>
      </w:pPr>
      <w:r w:rsidRPr="004847A3">
        <w:rPr>
          <w:rStyle w:val="Referencafusnote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5DB27BE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2347FFCC" w14:textId="77777777" w:rsidR="007105C4" w:rsidRPr="004847A3" w:rsidRDefault="007105C4" w:rsidP="007105C4">
      <w:pPr>
        <w:tabs>
          <w:tab w:val="left" w:pos="426"/>
        </w:tabs>
        <w:jc w:val="both"/>
      </w:pPr>
    </w:p>
    <w:p w14:paraId="1C2CF56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3CF1E0E" w14:textId="77777777" w:rsidR="007105C4" w:rsidRPr="004847A3" w:rsidRDefault="007105C4" w:rsidP="007105C4">
      <w:pPr>
        <w:tabs>
          <w:tab w:val="left" w:pos="426"/>
        </w:tabs>
        <w:jc w:val="both"/>
      </w:pPr>
    </w:p>
    <w:p w14:paraId="3BC0A3F4" w14:textId="77777777" w:rsidR="007105C4" w:rsidRPr="004847A3" w:rsidRDefault="007105C4" w:rsidP="007105C4">
      <w:pPr>
        <w:tabs>
          <w:tab w:val="left" w:pos="426"/>
        </w:tabs>
        <w:jc w:val="both"/>
      </w:pPr>
    </w:p>
    <w:p w14:paraId="685E893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DC2674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60020D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DF9F94D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9DE0D8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56BB1A43" w14:textId="77777777" w:rsidR="007105C4" w:rsidRPr="004847A3" w:rsidRDefault="007105C4" w:rsidP="007105C4">
      <w:pPr>
        <w:tabs>
          <w:tab w:val="left" w:pos="426"/>
        </w:tabs>
        <w:jc w:val="both"/>
      </w:pPr>
    </w:p>
    <w:sectPr w:rsidR="007105C4" w:rsidRPr="004847A3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BB360" w14:textId="77777777" w:rsidR="004B5234" w:rsidRDefault="004B5234" w:rsidP="007105C4">
      <w:r>
        <w:separator/>
      </w:r>
    </w:p>
  </w:endnote>
  <w:endnote w:type="continuationSeparator" w:id="0">
    <w:p w14:paraId="1E9771CF" w14:textId="77777777" w:rsidR="004B5234" w:rsidRDefault="004B5234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31D80C2E" w:rsidR="00AD6C0E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4847A3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4847A3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C2B13" w14:textId="77777777" w:rsidR="004B5234" w:rsidRDefault="004B5234" w:rsidP="007105C4">
      <w:r>
        <w:separator/>
      </w:r>
    </w:p>
  </w:footnote>
  <w:footnote w:type="continuationSeparator" w:id="0">
    <w:p w14:paraId="7103AF79" w14:textId="77777777" w:rsidR="004B5234" w:rsidRDefault="004B5234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654F" w14:textId="59E69A42" w:rsidR="008B32CE" w:rsidRPr="008B32CE" w:rsidRDefault="008B32CE" w:rsidP="008B32CE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</w:p>
  <w:p w14:paraId="1908CB8C" w14:textId="1965CFCA" w:rsidR="00AD6C0E" w:rsidRPr="00E36B26" w:rsidRDefault="00AD6C0E" w:rsidP="007A1389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AD6C0E" w:rsidRPr="00E544DE" w:rsidRDefault="00AD6C0E" w:rsidP="00E544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2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370E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77514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7A3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234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57E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2C78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689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1A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265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D6C0E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3F48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Zadanifontodlomka"/>
    <w:uiPriority w:val="99"/>
    <w:rsid w:val="004847A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8B5689"/>
    <w:pPr>
      <w:widowControl w:val="0"/>
      <w:autoSpaceDE w:val="0"/>
      <w:autoSpaceDN w:val="0"/>
      <w:adjustRightInd w:val="0"/>
      <w:spacing w:line="456" w:lineRule="exact"/>
      <w:jc w:val="both"/>
    </w:pPr>
    <w:rPr>
      <w:rFonts w:eastAsiaTheme="minorEastAsia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Iris Devčić</cp:lastModifiedBy>
  <cp:revision>4</cp:revision>
  <dcterms:created xsi:type="dcterms:W3CDTF">2025-01-11T20:04:00Z</dcterms:created>
  <dcterms:modified xsi:type="dcterms:W3CDTF">2025-04-09T13:52:00Z</dcterms:modified>
</cp:coreProperties>
</file>